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19" w:rsidRDefault="00F403EC">
      <w:r>
        <w:t>Parents Forum 15/6/17</w:t>
      </w:r>
    </w:p>
    <w:p w:rsidR="00F403EC" w:rsidRDefault="00F403EC"/>
    <w:p w:rsidR="00F403EC" w:rsidRDefault="00F403EC">
      <w:r>
        <w:t>Welcome</w:t>
      </w:r>
    </w:p>
    <w:p w:rsidR="00F403EC" w:rsidRDefault="00F403EC">
      <w:r>
        <w:t xml:space="preserve">Actions from meeting in </w:t>
      </w:r>
      <w:proofErr w:type="gramStart"/>
      <w:r>
        <w:t>Spring</w:t>
      </w:r>
      <w:proofErr w:type="gramEnd"/>
      <w:r>
        <w:t xml:space="preserve"> term</w:t>
      </w:r>
    </w:p>
    <w:p w:rsidR="00F403EC" w:rsidRDefault="00F403EC" w:rsidP="00F403EC">
      <w:pPr>
        <w:pStyle w:val="ListParagraph"/>
        <w:numPr>
          <w:ilvl w:val="0"/>
          <w:numId w:val="1"/>
        </w:numPr>
      </w:pPr>
      <w:r>
        <w:t>More visits into school from parents – run 2 open mornings/afternoons – feel have been successful with a good uptake form parents coming into see their children’s work, quick chat with teachers. Sharing assembly before Easter – well attended</w:t>
      </w:r>
    </w:p>
    <w:p w:rsidR="00F403EC" w:rsidRDefault="00F403EC" w:rsidP="00F403EC">
      <w:pPr>
        <w:pStyle w:val="ListParagraph"/>
        <w:numPr>
          <w:ilvl w:val="0"/>
          <w:numId w:val="1"/>
        </w:numPr>
      </w:pPr>
      <w:r>
        <w:t>Communication of little things th</w:t>
      </w:r>
      <w:r w:rsidR="00DA20E3">
        <w:t xml:space="preserve">at are happening – New </w:t>
      </w:r>
      <w:proofErr w:type="spellStart"/>
      <w:r w:rsidR="00DA20E3">
        <w:t>eschools</w:t>
      </w:r>
      <w:proofErr w:type="spellEnd"/>
      <w:r>
        <w:t xml:space="preserve"> has helped with this- we send out all information through this. We try to put dates onto the calendar as soon as possible to allow parents to plan time off work if they need to.</w:t>
      </w:r>
      <w:r w:rsidR="00DA20E3">
        <w:t xml:space="preserve"> Parents have responded well to using the site and are all getting the letters and messages we send out.</w:t>
      </w:r>
    </w:p>
    <w:p w:rsidR="00F403EC" w:rsidRDefault="00F403EC" w:rsidP="00F403EC"/>
    <w:p w:rsidR="00F403EC" w:rsidRDefault="00F403EC" w:rsidP="00F403EC">
      <w:r>
        <w:t xml:space="preserve">Agenda </w:t>
      </w:r>
    </w:p>
    <w:p w:rsidR="00F403EC" w:rsidRDefault="00F403EC" w:rsidP="00F403EC">
      <w:r>
        <w:t>What do parents feel we are doing well at?</w:t>
      </w:r>
    </w:p>
    <w:p w:rsidR="00DA20E3" w:rsidRDefault="000D5896" w:rsidP="00F403EC">
      <w:r>
        <w:t xml:space="preserve">Provide a good range of opportunities for all children – trips, visitor, </w:t>
      </w:r>
      <w:proofErr w:type="gramStart"/>
      <w:r>
        <w:t>activities</w:t>
      </w:r>
      <w:proofErr w:type="gramEnd"/>
    </w:p>
    <w:p w:rsidR="000D5896" w:rsidRDefault="000D5896" w:rsidP="00F403EC">
      <w:r>
        <w:t xml:space="preserve">Communication with parents – through </w:t>
      </w:r>
      <w:proofErr w:type="spellStart"/>
      <w:r>
        <w:t>eschools</w:t>
      </w:r>
      <w:proofErr w:type="spellEnd"/>
      <w:r>
        <w:t>, dates on newsletter</w:t>
      </w:r>
    </w:p>
    <w:p w:rsidR="000D5896" w:rsidRDefault="000D5896" w:rsidP="00F403EC">
      <w:r>
        <w:t>Opportunities for parents to come into school – open mornings/afternoons/Open door policy</w:t>
      </w:r>
    </w:p>
    <w:p w:rsidR="000D5896" w:rsidRDefault="000D5896" w:rsidP="00F403EC">
      <w:r>
        <w:t>All teachers are accommodating and approachable</w:t>
      </w:r>
    </w:p>
    <w:p w:rsidR="00F403EC" w:rsidRDefault="000D5896" w:rsidP="00F403EC">
      <w:r>
        <w:t>Outdoor learning space</w:t>
      </w:r>
    </w:p>
    <w:p w:rsidR="00F403EC" w:rsidRDefault="00F403EC" w:rsidP="00F403EC"/>
    <w:p w:rsidR="00F403EC" w:rsidRDefault="00F403EC" w:rsidP="00F403EC">
      <w:r>
        <w:t>What do parents feel we can do even better at?</w:t>
      </w:r>
    </w:p>
    <w:p w:rsidR="00DA20E3" w:rsidRDefault="000D5896" w:rsidP="00F403EC">
      <w:r>
        <w:t xml:space="preserve">Linking children’s account to parents on </w:t>
      </w:r>
      <w:proofErr w:type="spellStart"/>
      <w:r>
        <w:t>eschools</w:t>
      </w:r>
      <w:proofErr w:type="spellEnd"/>
      <w:r>
        <w:t xml:space="preserve"> – so parents know what/when children have homework</w:t>
      </w:r>
    </w:p>
    <w:p w:rsidR="00DA20E3" w:rsidRDefault="00DA20E3" w:rsidP="00F403EC"/>
    <w:p w:rsidR="00F403EC" w:rsidRDefault="00F403EC" w:rsidP="00F403EC">
      <w:r>
        <w:t>How do parents feel about the current provision offered by the school?</w:t>
      </w:r>
    </w:p>
    <w:p w:rsidR="00DA20E3" w:rsidRDefault="000D5896" w:rsidP="00F403EC">
      <w:r>
        <w:t>Provision across school is good, school accommodates all children very well both academically and in terms of additional support – forest school/thrive</w:t>
      </w:r>
    </w:p>
    <w:p w:rsidR="000D5896" w:rsidRDefault="000D5896" w:rsidP="00F403EC">
      <w:r>
        <w:t>Attendance – encouraged through certificates – children desperately want to achieve these termly/yearly 100%</w:t>
      </w:r>
    </w:p>
    <w:p w:rsidR="00DA20E3" w:rsidRDefault="00DA20E3" w:rsidP="00F403EC"/>
    <w:p w:rsidR="00F403EC" w:rsidRDefault="00F403EC" w:rsidP="00F403EC">
      <w:r>
        <w:t>How do parents think they can help support children’s learning even more?</w:t>
      </w:r>
    </w:p>
    <w:p w:rsidR="00DA20E3" w:rsidRDefault="00DA20E3" w:rsidP="00F403EC"/>
    <w:p w:rsidR="00DA20E3" w:rsidRDefault="00DA20E3" w:rsidP="00F403EC"/>
    <w:p w:rsidR="00F403EC" w:rsidRDefault="00F403EC" w:rsidP="00F403EC">
      <w:r>
        <w:t>What do parents think about current issues surrounding school – funding cuts?</w:t>
      </w:r>
    </w:p>
    <w:p w:rsidR="00DA20E3" w:rsidRDefault="000D5896" w:rsidP="00F403EC">
      <w:r>
        <w:t xml:space="preserve">Impacts on staffing – how will this be effected in the future? </w:t>
      </w:r>
    </w:p>
    <w:p w:rsidR="000D5896" w:rsidRDefault="000D5896" w:rsidP="00F403EC">
      <w:r>
        <w:t xml:space="preserve">Impacts on resources- will schools </w:t>
      </w:r>
      <w:proofErr w:type="gramStart"/>
      <w:r>
        <w:t>be</w:t>
      </w:r>
      <w:proofErr w:type="gramEnd"/>
      <w:r>
        <w:t xml:space="preserve"> able to still buy enough resource to support the curriculum?</w:t>
      </w:r>
    </w:p>
    <w:p w:rsidR="00DA20E3" w:rsidRDefault="00DA20E3" w:rsidP="00F403EC"/>
    <w:p w:rsidR="00DA20E3" w:rsidRDefault="00F403EC" w:rsidP="00F403EC">
      <w:r>
        <w:t xml:space="preserve">How would parents like to be more involved in school? </w:t>
      </w:r>
    </w:p>
    <w:p w:rsidR="00DA20E3" w:rsidRDefault="000D5896" w:rsidP="00F403EC">
      <w:r>
        <w:t>Raise profile of FOTSMS even more – help parents realise all that FOTSMS contribute towards in school each year – subsidise trips – theatre visit/class trips/ visitors into school. Playground equipment/outdoor classroom etc</w:t>
      </w:r>
      <w:proofErr w:type="gramStart"/>
      <w:r>
        <w:t>..</w:t>
      </w:r>
      <w:proofErr w:type="gramEnd"/>
    </w:p>
    <w:p w:rsidR="00DA20E3" w:rsidRDefault="00DA20E3" w:rsidP="00F403EC"/>
    <w:p w:rsidR="00DA20E3" w:rsidRDefault="00F403EC" w:rsidP="00F403EC">
      <w:r>
        <w:t>What can you do to support us moving forward?</w:t>
      </w:r>
    </w:p>
    <w:p w:rsidR="00DA20E3" w:rsidRDefault="000D5896" w:rsidP="00F403EC">
      <w:r>
        <w:t>Parents help in school – hear readers</w:t>
      </w:r>
      <w:r w:rsidR="00730DB8">
        <w:t>, help in classroom - displays</w:t>
      </w:r>
    </w:p>
    <w:p w:rsidR="00DA20E3" w:rsidRDefault="00DA20E3" w:rsidP="00F403EC"/>
    <w:p w:rsidR="00DA20E3" w:rsidRDefault="00DA20E3" w:rsidP="00F403EC"/>
    <w:p w:rsidR="00F403EC" w:rsidRDefault="00F403EC" w:rsidP="00F403EC">
      <w:r>
        <w:t xml:space="preserve"> Are there any changes you would like to see?</w:t>
      </w:r>
    </w:p>
    <w:p w:rsidR="00F403EC" w:rsidRDefault="00730DB8" w:rsidP="00F403EC">
      <w:r>
        <w:t>Parent Pay – pay for school things directly</w:t>
      </w:r>
    </w:p>
    <w:p w:rsidR="00730DB8" w:rsidRDefault="00730DB8" w:rsidP="00F403EC">
      <w:r>
        <w:t>Fence between church and school</w:t>
      </w:r>
      <w:bookmarkStart w:id="0" w:name="_GoBack"/>
      <w:bookmarkEnd w:id="0"/>
    </w:p>
    <w:sectPr w:rsidR="00730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29DA"/>
    <w:multiLevelType w:val="hybridMultilevel"/>
    <w:tmpl w:val="530C5F30"/>
    <w:lvl w:ilvl="0" w:tplc="8034F3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EC"/>
    <w:rsid w:val="000D5896"/>
    <w:rsid w:val="00730DB8"/>
    <w:rsid w:val="00DA20E3"/>
    <w:rsid w:val="00E65319"/>
    <w:rsid w:val="00F4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akeay</dc:creator>
  <cp:lastModifiedBy>akeay</cp:lastModifiedBy>
  <cp:revision>3</cp:revision>
  <dcterms:created xsi:type="dcterms:W3CDTF">2017-06-13T16:47:00Z</dcterms:created>
  <dcterms:modified xsi:type="dcterms:W3CDTF">2017-06-19T10:32:00Z</dcterms:modified>
</cp:coreProperties>
</file>